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C9273A" w14:textId="37CB5C81" w:rsidR="00BF52C2" w:rsidRDefault="0047728E">
      <w:r>
        <w:t>1</w:t>
      </w:r>
      <w:r w:rsidR="00FE3502">
        <w:t>1</w:t>
      </w:r>
      <w:r>
        <w:t>.11.2021</w:t>
      </w:r>
    </w:p>
    <w:p w14:paraId="39C0DB0B" w14:textId="0934C2CE" w:rsidR="0047728E" w:rsidRDefault="0047728E">
      <w:r>
        <w:t xml:space="preserve">Здравствуйте. </w:t>
      </w:r>
    </w:p>
    <w:p w14:paraId="4821FFF3" w14:textId="2E03310C" w:rsidR="00FE3502" w:rsidRDefault="00FE3502">
      <w:r>
        <w:t>Тема</w:t>
      </w:r>
      <w:r>
        <w:t>:</w:t>
      </w:r>
      <w:r>
        <w:t xml:space="preserve"> Проектная деятельность как особый вид технологий</w:t>
      </w:r>
    </w:p>
    <w:p w14:paraId="4B7D5587" w14:textId="525C0EE6" w:rsidR="00FE3502" w:rsidRDefault="00FE3502">
      <w:r>
        <w:t>Записать конспект лекции по учебнику автора Мандель Б.Р. Основы проектной деятельности стр. 59.</w:t>
      </w:r>
    </w:p>
    <w:p w14:paraId="30B45C28" w14:textId="326D3F52" w:rsidR="00FE3502" w:rsidRDefault="00FE3502">
      <w:r>
        <w:t>Ответить на вопросы и выполнить задания после темы на стр. 77</w:t>
      </w:r>
      <w:bookmarkStart w:id="0" w:name="_GoBack"/>
      <w:bookmarkEnd w:id="0"/>
    </w:p>
    <w:sectPr w:rsidR="00F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F1680"/>
    <w:multiLevelType w:val="hybridMultilevel"/>
    <w:tmpl w:val="EA78BCF4"/>
    <w:lvl w:ilvl="0" w:tplc="F95CF6FC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" w15:restartNumberingAfterBreak="0">
    <w:nsid w:val="5C502D8F"/>
    <w:multiLevelType w:val="hybridMultilevel"/>
    <w:tmpl w:val="FF38B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246"/>
    <w:rsid w:val="000D2A7B"/>
    <w:rsid w:val="0047728E"/>
    <w:rsid w:val="00BF52C2"/>
    <w:rsid w:val="00F25246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4ED"/>
  <w15:chartTrackingRefBased/>
  <w15:docId w15:val="{31B35A24-6FCD-4495-965F-A6A7DC13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47728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28E"/>
    <w:pPr>
      <w:ind w:left="720"/>
      <w:contextualSpacing/>
    </w:pPr>
  </w:style>
  <w:style w:type="table" w:styleId="a4">
    <w:name w:val="Table Grid"/>
    <w:basedOn w:val="a1"/>
    <w:uiPriority w:val="39"/>
    <w:rsid w:val="00477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47728E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2021-11-10T04:29:00Z</dcterms:created>
  <dcterms:modified xsi:type="dcterms:W3CDTF">2021-11-12T01:41:00Z</dcterms:modified>
</cp:coreProperties>
</file>